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A4" w:rsidRPr="00F25BC5" w:rsidRDefault="00BE1E53">
      <w:pPr>
        <w:rPr>
          <w:rFonts w:ascii="HGPｺﾞｼｯｸE" w:eastAsia="HGPｺﾞｼｯｸE" w:hAnsi="HGPｺﾞｼｯｸE" w:hint="eastAsia"/>
          <w:sz w:val="24"/>
          <w:szCs w:val="24"/>
        </w:rPr>
      </w:pPr>
      <w:r w:rsidRPr="00F25BC5">
        <w:rPr>
          <w:rFonts w:ascii="HGPｺﾞｼｯｸE" w:eastAsia="HGPｺﾞｼｯｸE" w:hAnsi="HGPｺﾞｼｯｸE" w:hint="eastAsia"/>
          <w:sz w:val="24"/>
          <w:szCs w:val="24"/>
        </w:rPr>
        <w:t>「かぐや姫」　　柏木　陽　作　　　　令和元年度　世田谷区立桜丘中学校演劇部</w:t>
      </w:r>
    </w:p>
    <w:p w:rsidR="007B68A4" w:rsidRPr="00F25BC5" w:rsidRDefault="00BE1E53">
      <w:pPr>
        <w:rPr>
          <w:rFonts w:ascii="HGPｺﾞｼｯｸE" w:eastAsia="HGPｺﾞｼｯｸE" w:hAnsi="HGPｺﾞｼｯｸE" w:hint="eastAsia"/>
          <w:sz w:val="24"/>
          <w:szCs w:val="24"/>
        </w:rPr>
      </w:pPr>
      <w:r w:rsidRPr="00F25BC5">
        <w:rPr>
          <w:rFonts w:ascii="HGPｺﾞｼｯｸE" w:eastAsia="HGPｺﾞｼｯｸE" w:hAnsi="HGPｺﾞｼｯｸE" w:hint="eastAsia"/>
          <w:sz w:val="24"/>
          <w:szCs w:val="24"/>
        </w:rPr>
        <w:t xml:space="preserve">　　　　　　　　第</w:t>
      </w:r>
      <w:r w:rsidRPr="00F25BC5">
        <w:rPr>
          <w:rFonts w:ascii="HGPｺﾞｼｯｸE" w:eastAsia="HGPｺﾞｼｯｸE" w:hAnsi="HGPｺﾞｼｯｸE" w:hint="eastAsia"/>
          <w:sz w:val="24"/>
          <w:szCs w:val="24"/>
          <w:eastAsianLayout w:id="2078993664" w:vert="1" w:vertCompress="1"/>
        </w:rPr>
        <w:t>70</w:t>
      </w:r>
      <w:r w:rsidRPr="00F25BC5">
        <w:rPr>
          <w:rFonts w:ascii="HGPｺﾞｼｯｸE" w:eastAsia="HGPｺﾞｼｯｸE" w:hAnsi="HGPｺﾞｼｯｸE" w:hint="eastAsia"/>
          <w:sz w:val="24"/>
          <w:szCs w:val="24"/>
        </w:rPr>
        <w:t>回東京都中学校連合演劇発表会上演台本</w:t>
      </w:r>
    </w:p>
    <w:p w:rsidR="007B68A4" w:rsidRPr="00F25BC5" w:rsidRDefault="007B68A4">
      <w:pPr>
        <w:rPr>
          <w:rFonts w:ascii="HGPｺﾞｼｯｸE" w:eastAsia="HGPｺﾞｼｯｸE" w:hAnsi="HGPｺﾞｼｯｸE" w:hint="eastAsia"/>
          <w:sz w:val="24"/>
          <w:szCs w:val="24"/>
        </w:rPr>
      </w:pPr>
    </w:p>
    <w:p w:rsidR="007B68A4" w:rsidRPr="00F25BC5" w:rsidRDefault="00BE1E53">
      <w:pPr>
        <w:ind w:left="480" w:hanging="480"/>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t>竹林　　今は昔、竹取の翁といふ者ありけり。野山にまじりて竹を取りつつ、よろづのことに使ひけり。名をば、さぬきの造となむいひける。</w:t>
      </w:r>
    </w:p>
    <w:p w:rsidR="007B68A4" w:rsidRPr="00F25BC5" w:rsidRDefault="007B68A4">
      <w:pPr>
        <w:rPr>
          <w:rFonts w:ascii="HGPｺﾞｼｯｸE" w:eastAsia="HGPｺﾞｼｯｸE" w:hAnsi="HGPｺﾞｼｯｸE" w:hint="eastAsia"/>
          <w:color w:val="222222"/>
          <w:sz w:val="24"/>
          <w:szCs w:val="24"/>
        </w:rPr>
      </w:pPr>
    </w:p>
    <w:p w:rsidR="007B68A4" w:rsidRPr="00F25BC5" w:rsidRDefault="00BE1E53">
      <w:pPr>
        <w:ind w:left="480" w:hanging="480"/>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t>さぬきの造　　　どうもー。さぬきの造でーす。いやあ世知辛いっす。うちけっこう家柄がいいんですよ。豪族って言うんですか？でもね。落ちぶれてんですよ。いやあ、まいりました。一人で竹を取りに来たんですけどね。え？なんで竹を取るのかって？そんなの決まってるでしょ？（親指と人差指で丸を作り）これですよ、これ。この世はすべてマニーですよ。マニー。</w:t>
      </w:r>
    </w:p>
    <w:p w:rsidR="007B68A4" w:rsidRPr="00F25BC5" w:rsidRDefault="007B68A4">
      <w:pPr>
        <w:rPr>
          <w:rFonts w:ascii="HGPｺﾞｼｯｸE" w:eastAsia="HGPｺﾞｼｯｸE" w:hAnsi="HGPｺﾞｼｯｸE" w:hint="eastAsia"/>
          <w:color w:val="222222"/>
          <w:sz w:val="24"/>
          <w:szCs w:val="24"/>
        </w:rPr>
      </w:pPr>
    </w:p>
    <w:p w:rsidR="007B68A4" w:rsidRPr="00F25BC5" w:rsidRDefault="00BE1E53">
      <w:pPr>
        <w:ind w:firstLine="720"/>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t>その場で歩くフリ。</w:t>
      </w:r>
    </w:p>
    <w:p w:rsidR="007B68A4" w:rsidRPr="00F25BC5" w:rsidRDefault="00BE1E53">
      <w:pPr>
        <w:ind w:firstLine="720"/>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t>沢山の人が立ち上がって竹林になる。</w:t>
      </w:r>
    </w:p>
    <w:p w:rsidR="007B68A4" w:rsidRPr="00F25BC5" w:rsidRDefault="007B68A4">
      <w:pPr>
        <w:rPr>
          <w:rFonts w:ascii="HGPｺﾞｼｯｸE" w:eastAsia="HGPｺﾞｼｯｸE" w:hAnsi="HGPｺﾞｼｯｸE" w:hint="eastAsia"/>
          <w:color w:val="222222"/>
          <w:sz w:val="24"/>
          <w:szCs w:val="24"/>
        </w:rPr>
      </w:pPr>
    </w:p>
    <w:p w:rsidR="007B68A4" w:rsidRPr="00F25BC5" w:rsidRDefault="00BE1E53">
      <w:pPr>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t>竹林　　　たけー</w:t>
      </w:r>
    </w:p>
    <w:p w:rsidR="007B68A4" w:rsidRPr="00F25BC5" w:rsidRDefault="00BE1E53">
      <w:pPr>
        <w:ind w:left="480" w:hanging="480"/>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t>さぬきの造　　　いっぱい竹があるでしょう？これを取りに来たんです。え？これを取って何にするかって？節ごとに切って水筒にしたり入れ物にしたり、焼いて炭にしたり、割いてかごを編んだり人形にしたり、それはたくさんのものになるんですよ。竹があるだけでほとんどのものは作れちゃうんですよねえ。でもねえ。けっこう辛いんですよ。作っても高く売れることは少ないんです。ほっとくとどんどん竹林が広がって根が広がるから畑にもしにくくなるし、山崩れもしやしくなるし、竹を切って山を維持しなきゃいけないんですけどね。こう儲からないとねえ。経済格差？構造不況？働けど働けど我が暮らし楽にならざり。誰が悪いんだーーー！！</w:t>
      </w:r>
    </w:p>
    <w:p w:rsidR="007B68A4" w:rsidRPr="00F25BC5" w:rsidRDefault="00BE1E53">
      <w:pPr>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t>竹林　　　わるいんだーわるいんだーいんだーいんだーだーだー</w:t>
      </w:r>
    </w:p>
    <w:p w:rsidR="007B68A4" w:rsidRPr="00F25BC5" w:rsidRDefault="00BE1E53">
      <w:pPr>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lastRenderedPageBreak/>
        <w:t>さぬきの造　　　あーあ。ん？んんんんん？！</w:t>
      </w:r>
    </w:p>
    <w:p w:rsidR="007B68A4" w:rsidRPr="00F25BC5" w:rsidRDefault="00BE1E53">
      <w:pPr>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t>竹林　　　ぴっかぴかー</w:t>
      </w:r>
    </w:p>
    <w:p w:rsidR="007B68A4" w:rsidRPr="00F25BC5" w:rsidRDefault="00BE1E53">
      <w:pPr>
        <w:ind w:left="480" w:hanging="480"/>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t>さぬきの造　　　あれは？竹林の中に光る竹がある。なんで竹がひかるんだ？光るものって？太陽、ろうそく、黄金のマニー。マニーだ。マニーの匂いがする！！</w:t>
      </w:r>
    </w:p>
    <w:p w:rsidR="007B68A4" w:rsidRPr="00F25BC5" w:rsidRDefault="007B68A4">
      <w:pPr>
        <w:rPr>
          <w:rFonts w:ascii="HGPｺﾞｼｯｸE" w:eastAsia="HGPｺﾞｼｯｸE" w:hAnsi="HGPｺﾞｼｯｸE" w:hint="eastAsia"/>
          <w:color w:val="222222"/>
          <w:sz w:val="24"/>
          <w:szCs w:val="24"/>
        </w:rPr>
      </w:pPr>
    </w:p>
    <w:p w:rsidR="007B68A4" w:rsidRPr="00F25BC5" w:rsidRDefault="00BE1E53">
      <w:pPr>
        <w:ind w:firstLine="720"/>
        <w:rPr>
          <w:rFonts w:ascii="HGPｺﾞｼｯｸE" w:eastAsia="HGPｺﾞｼｯｸE" w:hAnsi="HGPｺﾞｼｯｸE" w:hint="eastAsia"/>
          <w:color w:val="222222"/>
          <w:sz w:val="24"/>
          <w:szCs w:val="24"/>
        </w:rPr>
      </w:pPr>
      <w:r w:rsidRPr="00F25BC5">
        <w:rPr>
          <w:rFonts w:ascii="HGPｺﾞｼｯｸE" w:eastAsia="HGPｺﾞｼｯｸE" w:hAnsi="HGPｺﾞｼｯｸE" w:hint="eastAsia"/>
          <w:color w:val="222222"/>
          <w:sz w:val="24"/>
          <w:szCs w:val="24"/>
        </w:rPr>
        <w:t>光る竹にさぬきの造が近寄ってよく見てみる。</w:t>
      </w:r>
    </w:p>
    <w:p w:rsidR="007B68A4" w:rsidRPr="00F25BC5" w:rsidRDefault="007B68A4">
      <w:pPr>
        <w:rPr>
          <w:rFonts w:ascii="HGPｺﾞｼｯｸE" w:eastAsia="HGPｺﾞｼｯｸE" w:hAnsi="HGPｺﾞｼｯｸE" w:hint="eastAsia"/>
          <w:color w:val="222222"/>
          <w:sz w:val="24"/>
          <w:szCs w:val="24"/>
        </w:rPr>
      </w:pP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その竹の中に、もと光る竹なむ一筋ありける。あやしがりて寄りて見るに、筒の中光りたり。</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やばい。光ってるし。これは絶対すっごいマニー！</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さぬきの造は竹の根本を掘るふり。</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それを見れば、三寸ばかりなる人、いと美しうてゐたり。</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フワッ？！マニーじゃなくてベビー。我、朝ごと夕ごとに見る竹の中におはするにて、知りぬ。子となり給ふべき人なめり</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とて、手にうち入れて家へ持ちて来ぬ。</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left="63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さぬきの造は三寸ばかりの女の人（多分人形）を手に抱えて走るフリ。竹林も走り回り、家になる。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ちょっと！ちょっと！</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なんですか？</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ちょっとこれ見て！</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え？え？ちょっとこれ、こども？！</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さぬきの造　　　　そうそう。</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え　ええ！貧しいからって子どもなんか誘拐して！</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ちがうちがうちがうちがう！</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えええ！ほかの女の人とそんなかわいい子を！</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ちがうちがう、ちがうの、ちがうの、竹林にいたの！</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えええ！そんな見え透いたうそを！</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ちがうの！本当なの！</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そんなわけないでしょ！</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本当なの！</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ええ？本当？（さぬきの造必死にうなずいている）本当に？本当に本当？えええ？ごっめーん。えええ、超かわいいんですけど。</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でしょ？</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どうするの？</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うちらの子でしょ。</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育てちゃう？</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うんうん。</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やったー！</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でもなあ。うち貧乏だしなあ。</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その分働いてくれるんでしょ。</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うん。</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がんばって。お父さん。</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おとうさん！</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子育てにはお金がかかるのよ。</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よし！いっちょやるか！じゃあ、善は急げだ。ちょっと行ってくるよ。</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行ってらっしゃい！</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さぬきの造その場で走るふり。おうなと家は消え去り竹林が現れる。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たけー</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お父さん、か。けっこう嬉しいもんだな。俺たちには子どもができなかったからな。よし　！バンバン働いちゃお。あれ？なんだ？ちょっと色が違うっていうか。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よし、ちょっと切ってみよう。</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ちーんジャラジャラジャラ。</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うわ。金だ！</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ちーんジャラジャラジャラ。</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こっちも。</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竹を切ったらお金がでてきた。</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私たちの身銭を切ってお金を上げたんだから大事に使えよ。</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大事に使えよ。</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ちょっとどうしよう。あたしたち金持ち。</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構造不況も経済格差も関係ない！だってマニーが出てきちゃうんだから！</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ちーんジャラジャラジャラ。</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ちょっとうちの子どうなった？</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この児（ちご）、養ふほどに、すくすくと大きになりまさる。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left="63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ハイハイしながらむすめが通過する。（以下に出てくるむすめは通り抜けながらちょっとずつ大きくなる。なのでその様子は色々な人が同じ服を着てだんだんと</w:t>
      </w:r>
      <w:r w:rsidRPr="00F25BC5">
        <w:rPr>
          <w:rFonts w:ascii="HGPｺﾞｼｯｸE" w:eastAsia="HGPｺﾞｼｯｸE" w:hAnsi="HGPｺﾞｼｯｸE" w:hint="eastAsia"/>
          <w:color w:val="333333"/>
          <w:sz w:val="24"/>
          <w:szCs w:val="24"/>
        </w:rPr>
        <w:lastRenderedPageBreak/>
        <w:t>大きくなる様子を表すこと）</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ちょっとむすめ！</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ちょっとおしめ！</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おうなとさぬきの造があわてて追いかけていく。</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ハイハイから立とうとするむすめ。</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ちょっと！</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お！おおおお！</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left="63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前後に揺れたりたたらを踏むむすめ。その動きについていくおうなとさぬきの造。</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むすめがよちよち歩いてくる。</w:t>
      </w: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その後ろをおうなとさぬきの造はいつ倒れても大丈夫なように追いかける。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　　　あぷ。</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あぷ？</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left="63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むすめが指をさす。その方を見るおうなとさぬきの造。その様子を見て笑うむすめ。</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今何で笑ったんだ？</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さあ？子どもとはそのようなものですよ。</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小さなむすめが走り抜けていく。</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こら！手を洗いなさい！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　　　やだー！</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小さなむすめが走り抜けていく。</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こら！歯を洗いなさい！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　　　やだー！</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　　　おっとう！ハチ！ハチ！</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チェスト！</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打ち落とされたハチを見るむすめ。泣き顔になる。</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　　　うううう</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どうした？</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　　　うううっ！（さぬきの造を振りほどいて走り出すと、こける）うわーん。</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あーあー。どれ見せてごらん。痛くない痛くない。</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むすめ突然すっくと立って笑って走り去る。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かわいいなあ。</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こどもの大きくなるのは嬉しいものですが、この子はちょっと目を離すとす</w:t>
      </w:r>
      <w:r w:rsidRPr="00F25BC5">
        <w:rPr>
          <w:rFonts w:ascii="HGPｺﾞｼｯｸE" w:eastAsia="HGPｺﾞｼｯｸE" w:hAnsi="HGPｺﾞｼｯｸE" w:hint="eastAsia"/>
          <w:color w:val="333333"/>
          <w:sz w:val="24"/>
          <w:szCs w:val="24"/>
        </w:rPr>
        <w:lastRenderedPageBreak/>
        <w:t>ぐに大きくなってしまうのでとても惜しいですよ。</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ずっと子どものなかった私達に神様がくださったのだ。老い先短い私達に合わせて大きくなってくれているのかもしれないぞ。</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ちょっとむすめ！</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　　　はーい！</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むすめがそのまま走り去る。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また大きくなってる。</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ちょっとむすめ！</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　　　はーい！</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むすめは走り去る。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ちょっと大きすぎないか？</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ちょっとむすめ！</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　　　はーい！</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むすめは走り去る。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もう別人じゃないか？</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昨日のあの子と今日は別人。</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明日のあの子はもっと別人。</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でも、それでも良いですよ。子どものない私達が子どもを育てることができ</w:t>
      </w:r>
      <w:r w:rsidRPr="00F25BC5">
        <w:rPr>
          <w:rFonts w:ascii="HGPｺﾞｼｯｸE" w:eastAsia="HGPｺﾞｼｯｸE" w:hAnsi="HGPｺﾞｼｯｸE" w:hint="eastAsia"/>
          <w:color w:val="333333"/>
          <w:sz w:val="24"/>
          <w:szCs w:val="24"/>
        </w:rPr>
        <w:lastRenderedPageBreak/>
        <w:t>たんですから。</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何があってもあの子を見ると何でもなかったような気持ちになるよ。落ち込んでいても嬉しくなる。辛くても楽しくなる。</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うちの子こんなに大きくなったのに名前もないの。</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じゃあ名前をつけてもらおう。（手帳を広げながら）うん。この人がいい！</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三室戸の斎部の秋田　　　どうも三室戸の斎部の秋田です。</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みむ・・・</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三室戸の斎部の秋田　　　大丈夫。ここしか出てこないから。覚えなくていいです。</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この子の名前をつけてください。</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むすめの姿を見ると</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三室戸の斎部の秋田　　　おう！まぶしい！べっぴんさん！（さぬきの造とおうなとかぐやを交互に見て）本当に！？</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うちの子です！</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三室戸の斎部の秋田  　そうですか、では！（手を合わせお祈りを始める）おん！キリキリ</w:t>
      </w:r>
      <w:r w:rsidRPr="00F25BC5">
        <w:rPr>
          <w:rFonts w:ascii="HGPｺﾞｼｯｸE" w:eastAsia="HGPｺﾞｼｯｸE" w:hAnsi="HGPｺﾞｼｯｸE" w:cs="Century" w:hint="eastAsia"/>
          <w:color w:val="333333"/>
          <w:sz w:val="24"/>
          <w:szCs w:val="24"/>
        </w:rPr>
        <w:t>○</w:t>
      </w:r>
      <w:r w:rsidRPr="00F25BC5">
        <w:rPr>
          <w:rFonts w:ascii="ＭＳ 明朝" w:hAnsi="ＭＳ 明朝" w:cs="ＭＳ 明朝" w:hint="eastAsia"/>
          <w:color w:val="333333"/>
          <w:sz w:val="24"/>
          <w:szCs w:val="24"/>
        </w:rPr>
        <w:t>☓</w:t>
      </w:r>
      <w:r w:rsidRPr="00F25BC5">
        <w:rPr>
          <w:rFonts w:ascii="HGPｺﾞｼｯｸE" w:eastAsia="HGPｺﾞｼｯｸE" w:hAnsi="HGPｺﾞｼｯｸE" w:hint="eastAsia"/>
          <w:color w:val="333333"/>
          <w:sz w:val="24"/>
          <w:szCs w:val="24"/>
        </w:rPr>
        <w:t>！？％＃＆ｌｋｊｈｇｆｄ！えええええい！出ました！なよたけの、かぐや姫！</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みんな　　　なよたけの、かぐや姫！</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さぬきの造・おうな　　　おおおお！</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良い名前をいただきまして。</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ありがとうございます。</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ではみなさん！うちの娘に名前が付きましたんで、盛大にお祝いして</w:t>
      </w:r>
      <w:r w:rsidRPr="00F25BC5">
        <w:rPr>
          <w:rFonts w:ascii="HGPｺﾞｼｯｸE" w:eastAsia="HGPｺﾞｼｯｸE" w:hAnsi="HGPｺﾞｼｯｸE" w:hint="eastAsia"/>
          <w:color w:val="333333"/>
          <w:sz w:val="24"/>
          <w:szCs w:val="24"/>
        </w:rPr>
        <w:lastRenderedPageBreak/>
        <w:t>ください！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みんな　　　う～ひゅ～！</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そこら中から人が集まってきてあっという間に宴会になる。ダンス。</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男の人は大歓迎です！</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ちょっと！男ばっかりもてなして！</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いいのいいの。お披露目でしょ？ここで宣伝して玉の輿に乗ってもらうのよ。</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玉の輿？それはいい！</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ひとしきりダンス</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それではみなさん。ありがとうございました</w:t>
      </w:r>
      <w:r w:rsidRPr="00F25BC5">
        <w:rPr>
          <w:rFonts w:ascii="HGPｺﾞｼｯｸE" w:eastAsia="HGPｺﾞｼｯｸE" w:hAnsi="HGPｺﾞｼｯｸE" w:cs="ＭＳ 明朝" w:hint="eastAsia"/>
          <w:color w:val="333333"/>
          <w:sz w:val="24"/>
          <w:szCs w:val="24"/>
        </w:rPr>
        <w:t>〜</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left="63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遊んでいたみんなは口々にきれいねえとかすごいわねえとか言いながら去っていく。</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みんな帰りましたね。</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結局残ったのはあいつら五人か。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石作皇子　　　いしつくりのみこ</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庫持の皇子　　　くらもちのみこ</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右大臣阿倍御主人　　　うだいじんあべのみうし</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大納言大伴の御幸　　　だいなごんおおとものみゆき</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中納言石上麻呂足　　　ちゅうなごんいそのかみのまろたり</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 xml:space="preserve">　</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石作皇子　　　今まで俺が声をかけてなびかない女の子はいなかった。</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庫持の皇子　　　すっごい綺麗だって言うしそんな子と結婚できたら超よくないっすか？</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右大臣阿倍御主人　　　素晴らしい俺にふさわしい女はかぐやしかいない。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大納言大伴の御幸　　　この身分にふさわしい人じゃないとねえ。</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中納言石上麻呂足　　　女の子大好き！</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いずれ劣らぬ女好き。</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でも、みんなお金持ち。身分も良い。つまり？</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玉の輿。でもなあ。</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どうしました？</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かぐやは誰にも会おうとしない。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そうですねえ。</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手紙をくれても、歌を詠んだものをもらっても、なんの返事もしない。あるときはあの五人から</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ぜひかぐや様を嫁にください。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蔵持　　　ならば私が！</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　　　ならば私が！</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大納言　　　ならば私が！</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中納言　　　いえいえ私が！</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四人　　　　お前にはやらん！</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中納言　　　いや、ここはどうぞどうぞってところでしょ？</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おうな　　　え？あの五人はお笑いの人ですか？せっかくの玉の輿だと思ったのに。</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外で会ってるうちに仲良くなったらしい。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みんなが結婚したがってるのにかぐやは会うことさえしない。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どうしたものか。</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私達がいつまで元気でいるかも分かりませんよ。</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そうだねえ。この頃の平均寿命は３０歳ぐらいだからねえ。若そうに見えても私達ももう年だしね。</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あなたからかぐやに話をしてください。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そうしよう。かぐや、かぐやはいるかい？</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かぐや姫がやってくる。もう立派に成長している。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お前は不思議な子だ。どんどん大きくなってあっという間に大人になった。そんなお前には私達は何もしていないように思うかもしれないがそれなりに育てるには大変だったんだ。私の話を聞いてくれるか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もちろんです。</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私達は年を取った。いつ死ぬかもしれない。</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この世の人は男は女に逢うことをす、女は男に逢うことをす。その後なむ門ひろくもなり侍る。</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ようは結婚しなさいとかぐやに言ったわけ。</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でもさ、結婚なんて個人の自由でしょ？</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自分たちは死んじゃうかもしれないから生きている間は良いけどその後はやっていけないから結婚しなさいってことだよ。</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働けばいいじゃん。</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それが難しい時代だったんじゃない？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竹林　　　会うだけなら会ってあげればいいじゃん。</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男は女に逢うことをすって言うのは会うだけじゃなくて、結婚するってことだから。</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え？そうなの？</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えええええ？あの中から？！</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無理だわ</w:t>
      </w:r>
      <w:r w:rsidRPr="00F25BC5">
        <w:rPr>
          <w:rFonts w:ascii="HGPｺﾞｼｯｸE" w:eastAsia="HGPｺﾞｼｯｸE" w:hAnsi="HGPｺﾞｼｯｸE" w:cs="ＭＳ 明朝" w:hint="eastAsia"/>
          <w:color w:val="333333"/>
          <w:sz w:val="24"/>
          <w:szCs w:val="24"/>
        </w:rPr>
        <w:t>〜</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だったらどういうのが良いのよ？</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少なくとも、あの中からは無理だわ。だってモテたいだけの人たちだよ？こんな綺麗な子と付き合ってる俺、イケてるとか本気で思ってるわけじゃん？</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まあね。</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むり</w:t>
      </w:r>
      <w:r w:rsidRPr="00F25BC5">
        <w:rPr>
          <w:rFonts w:ascii="HGPｺﾞｼｯｸE" w:eastAsia="HGPｺﾞｼｯｸE" w:hAnsi="HGPｺﾞｼｯｸE" w:cs="ＭＳ 明朝" w:hint="eastAsia"/>
          <w:color w:val="333333"/>
          <w:sz w:val="24"/>
          <w:szCs w:val="24"/>
        </w:rPr>
        <w:t>〜</w:t>
      </w:r>
      <w:r w:rsidRPr="00F25BC5">
        <w:rPr>
          <w:rFonts w:ascii="HGPｺﾞｼｯｸE" w:eastAsia="HGPｺﾞｼｯｸE" w:hAnsi="HGPｺﾞｼｯｸE" w:cs="AR P丸ゴシック体E" w:hint="eastAsia"/>
          <w:color w:val="333333"/>
          <w:sz w:val="24"/>
          <w:szCs w:val="24"/>
        </w:rPr>
        <w:t>そんなのむり</w:t>
      </w:r>
      <w:r w:rsidRPr="00F25BC5">
        <w:rPr>
          <w:rFonts w:ascii="HGPｺﾞｼｯｸE" w:eastAsia="HGPｺﾞｼｯｸE" w:hAnsi="HGPｺﾞｼｯｸE" w:cs="ＭＳ 明朝" w:hint="eastAsia"/>
          <w:color w:val="333333"/>
          <w:sz w:val="24"/>
          <w:szCs w:val="24"/>
        </w:rPr>
        <w:t>〜</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ねえ、女子とじゃ駄目？</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いやー。心配してるのは生活のことだからさ。</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だから二人で働けばなんとかなると思うのよ。</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この当時は男子しか働けないんじゃない？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え？まじで？</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平安マジありえねえわ。</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あの・・・・戻っても良い？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あ、ごめん。どうぞ。</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私もあの五人に深い愛情があるのか疑問に思います。誰が一番愛情があるのか。</w:t>
      </w:r>
    </w:p>
    <w:p w:rsidR="007B68A4" w:rsidRPr="00F25BC5" w:rsidRDefault="00BE1E53">
      <w:pPr>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愛情というものに優劣はつけられないでしょう。ですから私が見たいものを見せてくれた人にお使え申しましょうと伝えてください。</w:t>
      </w:r>
    </w:p>
    <w:p w:rsidR="007B68A4" w:rsidRPr="00F25BC5" w:rsidRDefault="00BE1E53">
      <w:pPr>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それはいい。早速。</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五人の貴族やってくる。</w:t>
      </w:r>
    </w:p>
    <w:p w:rsidR="007B68A4" w:rsidRPr="00F25BC5" w:rsidRDefault="007B68A4">
      <w:pPr>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もったいなくもかしこくも、このようなむさ苦しいところに長いこと来ていただいて、極まりたるかしこまり。</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挨拶はいいから。何か決まったんですか？</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みなさんの愛情に優劣はつけられません。なのでかぐやが見たいものを見せてくれた人と結婚して貰おうと思っています。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いいぞ。それでその見たいものとはなんだ？</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いしつくりのみこには、仏の御石の鉢を取ってきてください。</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庫持の皇子には、東の海にあるという蓬莱山という山にある根がしろがね、茎がこがね、実は白き玉という木の枝ひとつ折ってきてください。</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あの、、もうひとりの方は、もろこしにあるという火鼠の皮衣を、大伴の大納言さまは龍の首にあるという五色に光る玉を、いそのかみの中納言さまは、つばくらめの子安貝をひとつ、それぞれお願いし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と申しております。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本当にそんな物を見たいと言ってるのか？！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全部本当にあるのかどうかすら分からないようなものじゃないか。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　　　え？（自分を指さして）名前、呼ばれてない。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中納言　　　くくくくく</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大納言　　　だっさ。</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この辺をうろつくなと言えばいいものを</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散々待たせて、あげく無理難題をぶつけられただけじゃないか！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　　　最初から私達の相手をするつもりはなかったのでしょう。</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大納言　　　帰りましょう帰りましょう。</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右大臣　　　え？名前、あの、名前、せめて。</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五人は去る。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けっこうあっさりだね。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それがそうでもないのよ。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この後石作皇子は</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あああ、結婚したい結婚したい結婚したい</w:t>
      </w:r>
      <w:r w:rsidRPr="00F25BC5">
        <w:rPr>
          <w:rFonts w:ascii="HGPｺﾞｼｯｸE" w:eastAsia="HGPｺﾞｼｯｸE" w:hAnsi="HGPｺﾞｼｯｸE" w:cs="ＭＳ 明朝" w:hint="eastAsia"/>
          <w:color w:val="333333"/>
          <w:sz w:val="24"/>
          <w:szCs w:val="24"/>
        </w:rPr>
        <w:t>〜</w:t>
      </w:r>
      <w:r w:rsidRPr="00F25BC5">
        <w:rPr>
          <w:rFonts w:ascii="HGPｺﾞｼｯｸE" w:eastAsia="HGPｺﾞｼｯｸE" w:hAnsi="HGPｺﾞｼｯｸE" w:cs="AR P丸ゴシック体E" w:hint="eastAsia"/>
          <w:color w:val="333333"/>
          <w:sz w:val="24"/>
          <w:szCs w:val="24"/>
        </w:rPr>
        <w:t>！！なんだっけ？仏の御石の鉢だっけ？どこにあるの？え？天竺？！！やばい！なんとかしないと！と慌てふためくのが庶民。私のような貴族は見通しを持って動くわけ。</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お付きの人　　　どうするんですか？</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天竺に行ってその鉢手に入ると思う？ううん、思わない。てわけで、かぐやのところに天竺に行くって行ってきて。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お付きの人　　　え？天竺行くんですか？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行かないよ！でも行ったことにしないと駄目じゃん？だから行ってきて。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お付きの人　　　で、どうするんですか？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人の目につかないところに隠れる。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あっという間に三年！</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これだけ隠れてれば天竺行ったと思うでしょ？で、鉢は・・・っと、うん、これにしよ。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お付きの人　　　え？偽物ですよ？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いいんだよ。本物に見えるじゃん。で、これを持って行って・・・・</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さぬきの造とおうなが現れる。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血の涙を流しながら天竺まで行ってまりました。これが仏の御石の鉢です。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ではお預かりします。</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はあ（ため息）。なんの光も感じない。仏の鉢なら蛍ほどの光でも感じるでしょうに。</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とかぐやが言ってますので、持って帰ってください。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どこで買ったんですか、そんなまがい物。</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ええ？光ってない？いやいやいやおっかしいな</w:t>
      </w:r>
      <w:r w:rsidRPr="00F25BC5">
        <w:rPr>
          <w:rFonts w:ascii="HGPｺﾞｼｯｸE" w:eastAsia="HGPｺﾞｼｯｸE" w:hAnsi="HGPｺﾞｼｯｸE" w:cs="ＭＳ 明朝" w:hint="eastAsia"/>
          <w:color w:val="333333"/>
          <w:sz w:val="24"/>
          <w:szCs w:val="24"/>
        </w:rPr>
        <w:t>〜</w:t>
      </w:r>
      <w:r w:rsidRPr="00F25BC5">
        <w:rPr>
          <w:rFonts w:ascii="HGPｺﾞｼｯｸE" w:eastAsia="HGPｺﾞｼｯｸE" w:hAnsi="HGPｺﾞｼｯｸE" w:cs="AR P丸ゴシック体E" w:hint="eastAsia"/>
          <w:color w:val="333333"/>
          <w:sz w:val="24"/>
          <w:szCs w:val="24"/>
        </w:rPr>
        <w:t>。かぐやさんの光り輝く美しさにこの鉢の光も負けたんですよ。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はあ（ため息）</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帰ってください。</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石作　　　なんだよ！最初から無茶言ったのそっちじゃん！こうやって鉢も持ってきたのに！それをなんだよ！くっそー！なんだこんなの！（鉢を捨てる）いいじゃん！結婚してくれもいいじゃん！結婚しようよ！しようよう！もう！</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こうして鉢を捨ててもう一回かぐやにいいよったことからこういう行為を鉢を捨てる、はちをすてる、はぢをすてる、恥を捨てる。というようになりました。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まさかのダジャレ！</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他の人はどうしてたかっていうとね。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え？全員分やるの？</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え？見ないの？</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だってけっこう見えてない？結果。</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素敵男子もいるかもしれないじゃん。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じゃあ、ちょっと教えて。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庫持の皇子は・・・</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庫持　　　蓬莱山の金銀の木の枝ねえ。じゃあ、職場には長期休暇の申請をして、かぐや様のところには枝を取りに行ってきますと伝えて・・・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お付きの人　　　船の用意はできました。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ありがとう。じゃあ、出発しようか。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へー、本気っぽいじゃん！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お付きの人　　　みんなでお見送りに行きます！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いいから！お忍びで行くから！</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あれ？なんか・・・・大丈夫？</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ほら！みんな帰って帰って！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お付きの人たち　　　はーい。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お付きの人　　　全部手はずは整っております。</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うん。実際の金銀の木の枝なんて手に入るわけないけど、しょぼいものは嫌なんだよね。この国の腕のいい職人を集めてうちの財力を全部使っても素晴らしいものを作る。待ってろかぐや！</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そう言って人目のつかない山奥に工房を建てて、自分の持つ十六の荘園が潰れるぐらいにお金をかけて職人たちに働かせた。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で、出来上がった光り輝く木の枝を持ってヘロヘロになったフリをして港につく。</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お付きの人　　　庫持の皇子がお戻りになった！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市井の人　　　なんと素晴らしい見たこともないものをお持ちだ！</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お付きの人　　　本当に蓬莱山まで行かれたのですね！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噂はすごい勢いで走りかぐや姫の耳にも届く。</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噂がすごい勢いで走っていき、かぐやの耳に噂を届ける。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庫持の皇子が本当に蓬莱山の木の枝を持って帰ってきたんですか？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おうな　　　そんな噂でもちきりね。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今度はあの人に負けてしまいそう。</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命をかけて行ってきました。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まあ、そんなにボロボロで。</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命をかけましたから。</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かぐや！ほら！言っていた木の枝だよ。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いやいやそれほどでも。なにせ命をかけましたから。</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言いながら庫持の皇子は距離を詰める。かぐやは嫌な顔で見る。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素晴らしいものですねえ。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それほどでも。なにせ命をかけましたから！</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ほら！かぐやこんなに綺麗なんだから本物だよ。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いやーーーー、なにせ命をかけましたから。</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こんな物は今まで本当に見たことがない！さぞご苦労なさったんでしょ？</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なにせ命をかけましたから。</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そう言いながら庫持の皇子はしてもいない旅の話を始めた。さぬきの造はそれを興味深そうにふんふんと聞きいている。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かぐやはと言えば奥の部屋で頬杖をついて機嫌悪そうにしている。そこへ。</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　　　ごめん。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　　　失礼とは思いますが入らせていただきます。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職工　　　庫持の皇子、お約束のお金がまだです。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　　　いったいどうなっているのでしょう？</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何のお話？</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　　　私達はそこにいる庫持の皇子に雇われていた職人です。</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　　　私達はそれはそれは力を入れて食べることも忘れ寝ることも忘れてその蓬莱山の木の枝を作りました。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　　　でも、私達はまだその報酬を受け取っておりません。</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職工たちは手を出して報酬を要求する。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　　　お金をください！</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ははははははははは。本物かと思っていましたが、偽の木の枝だったのですね。ではそれは返してください。</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いやあ、見事なものだったんだけどねえ。本当にねえ。でも約束は本物の蓬莱山の木の枝を見せることだからさ。ごめんね。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　　いや、まあ、はは。命を、ははは。かけて。ね。はは。</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w:t>
      </w: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とか言いながら庫持の皇子はすっとその場からいなくなる。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ありがとう。本当にありがとう。お礼をたくさんします。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ほら。これも。これも。これも。何ならこれも。それにこれも。全部持ってって。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　　　なんかすいません。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職工　　　ほら、言ったとおりだったじゃん。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　　　だな。</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　　　ありがとうございます。では失礼します。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はいはい。お気をつけて。</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職工楽しそうに帰る途中で。</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庫持の皇子　　　お前ら何してんだよ。</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え？待ち伏せしてたの？</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で、職人さんたちボッコボコ。（職人たちその場で腕を吊るとか頭に包帯膜とかしてボッコボコにやられた後になる）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マジで？最低じゃん。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で、山奥に消えましたとさ。</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うわーないわー。</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後のは・・・・いいか。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聞きたくない聞きたくない。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　　　待って！！僕のだけでも聞いて！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ええええええ？</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　　　さっき名前も覚えてもらってなかったし。このまま消えたら本当に誰だか分からないから！</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じゃあ、手短に。</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　　　はい。あ、右大臣阿倍御主人（うだいじんあべのみむうし）です。私は火鼠の皮衣というものを持っていけばかぐやさんと結婚できます。で、それはもろこし、今の中国にあるというのでちょうど唐土から来ている人がいたので手紙を書いた</w:t>
      </w:r>
      <w:r w:rsidRPr="00F25BC5">
        <w:rPr>
          <w:rFonts w:ascii="HGPｺﾞｼｯｸE" w:eastAsia="HGPｺﾞｼｯｸE" w:hAnsi="HGPｺﾞｼｯｸE" w:hint="eastAsia"/>
          <w:color w:val="333333"/>
          <w:sz w:val="24"/>
          <w:szCs w:val="24"/>
        </w:rPr>
        <w:lastRenderedPageBreak/>
        <w:t>んです。</w:t>
      </w:r>
    </w:p>
    <w:p w:rsidR="007B68A4" w:rsidRPr="00F25BC5" w:rsidRDefault="00BE1E53">
      <w:pPr>
        <w:tabs>
          <w:tab w:val="left" w:pos="1765"/>
        </w:tabs>
        <w:ind w:firstLine="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火鼠の皮衣がほしいです。どうにかなりませんか？</w:t>
      </w:r>
    </w:p>
    <w:p w:rsidR="007B68A4" w:rsidRPr="00F25BC5" w:rsidRDefault="00BE1E53">
      <w:pPr>
        <w:tabs>
          <w:tab w:val="left" w:pos="1765"/>
        </w:tabs>
        <w:ind w:firstLine="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すると返事が来ました。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唐土の人　　　それ、天竺にあるよ。ほしいなら、お金送れ。</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　　　やった！絶対買ってください。そう言ってお金を渡しました。しばらくするとまた手紙が来ました。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唐土の人　　　手に入った。お金足りないからお金送れ。</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　　　送る送る！お金送る！で、これ？うわ！火にも燃えないって聞いてたからすっごい分厚いとか地味なの想像してたけど、青くて毛先金色で、きれい！すっごい！こんなの絶対本物じゃん！？あれ？これ、僕、結婚しちゃうんじゃない？やっば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火鼠の皮衣を持ってきたんですか？確かに他の皮とは違いますねえ。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ほら！今度こそ本物だよ。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火鼠の皮衣って本物なら燃えないんですよね？</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　　　ええ、もちろん。ぜひ試してください！唐土経由で天竺から取り寄せたものですから！もう一生モノですから！じゃんじゃん火をつけちゃってください。</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ボッ！メラメラメラ（皮衣は盛大に燃える）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お疲れ。（右大臣の肩に手を置く）</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右大臣　　　うっ！（泣きながら去る）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あーあ。</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後の二人はね。</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大納言と中納言が出てくる。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竹林　　　あんたたちのはやらないよ！</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大納言は龍の首にある玉を取ってくるってやつで、最初自分の家来に龍を退治させようとしたのね。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うわーブラックー。</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でも、家来帰ってこないの。</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え？なんで？</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家来みんな逃げちゃって。</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あちゃー！でもそりゃそうだよね。危ないところは人任せで自分はいい気になってるとか駄目じゃない？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そうしたら自分で退治しに行って。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マジで？結構やるじゃん。</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でも、嵐が来たりめっちゃ大変で。帰ってきてもうかぐや姫と関わるな！お前らもあの家には近づくなって言ったんだって。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やばい。めちゃウケる。（大納言ひっそり去る）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中納言の方はつばくらめの子安貝ね。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つばくらめって何？</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つばめ。</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あー、つばめね。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で、そのつばめが生む子安貝を持ってこいって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待って待って。こやすがいって？で、生むの？</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なんか安産のお守りなんだって。とにかく卵を生む時に貝も生むらしいから取りに行ったんだって。</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でさ、ツバメの巣って高いところにあるじゃん。だからカゴで吊るしてたんだって。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カゴ？</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竹林　　　あのビルの窓拭く感じじゃない？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あ、なるほどね。</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で、ツバメの巣に手を突っ込んで探したら手に何か触ったから急いで掴んであったぞーって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やるじゃん。</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で、降ろして！降ろして！って言ったらみんなあわてちゃって引っ張ってたヒモぐるぐるぐるってしたらヒモ切れて落ちちゃったんだって。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うわー。</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で、死にそうに苦しいけど手に貝握ってんじゃん。やったと思って手を開いたら鳥の糞でしたっていう、これが本当の甲斐がないっていう・・・・ね。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マジくだらねえ。</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でもね、その後高いところから落っこちたのが元で死んじゃったんだってあのー。</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ええええ、悲惨。</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ご苦労さん（中納言の肩に手を置く）</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それ聞いて、ああ可愛そうだなあってかぐや姫は思ったらしいよ。</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中納言去る。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よし。じゃあ、終わり？</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五人は、ね。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え？どういうこと？</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五人がけっこう身分が高かったし、案外みんな面白エピソードだったからけっこうな噂になったのよ。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で、御門の耳に入った。</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音楽。御門登場。</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この頃噂のかぐや姫というのは次々と男たちの身を滅ぼし、その美しきこと並びなしと聞く。どれほど美しいのか見て参れ。</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と御門に言われて参った。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これはこれは！</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ということだから早く来なさい。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嫌です。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おうな・さぬきの造・房子　　　　はああああ？！</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いやいや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御門のご使者がいらっしゃってるの！</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別に私きれいじゃありません。だから会えません。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じゃあ帰ってくださいって言うわけにいかないでしょ？</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なんでですか？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御門の使者なの！えらーーーーい人の使いなの！</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御門の命令で来ましたって言われても会う理由になってないです。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本当にすいません！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会えませんでした、と言って帰るわけにはいきません。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そりゃそうです。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御門ですよ？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御門のご命令ですよ？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分かってます。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この国に住んでる人で御門の言うことに従わない人います？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いません。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房子　　　ちょっと本当にわけ分かんないんですけど。</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ほら！</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国王の言うことに背いたんですから、殺せばいいじゃないですか？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房子・さぬきの造・おうな　　　　はあああああああ？！</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と、いうことでして。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多くの人殺してける心ぞかし</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（電光石火でさぬきの造の言葉をかき消すように）そのようでございますね。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今、なんと？</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分からぬことは分からぬままで良い。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さぬきの造。かぐや姫を宮中に仕えさせよ。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え？こちらで働けということですか？</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美しいと聞いたので使者を遣わしたが会えなかった。このような状態を許しておいて良いのかな？</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ええええええ。はい。しかし、言うことを聞くかどうか。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お前が育てた子なのに言うことを聞かないとはどういうことだ？</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いやああ。どうしてでしょうおおおおお。</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分かった。ではかぐや姫を宮中に仕えさせたら、お前に高い身分を与えよう。</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え？！本当ですか？！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翁、喜びて、家に帰りて、かぐや姫に語らふやう</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こんなに御門が来てほしいって言ってるのに宮中では働かないのかい？</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決して宮中で働くことはいたしません。どうしても宮中で仕えよというのであれば消えてしまいましょう。</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かぐや　　　宮中にお使えして、お父さんに身分をいただいたら、死ぬだけです。</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死なななくていい！そんな、身分が高くなったって、自分の子の顔が見られなっくなったら意味なんてないよ。</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それにしてもねえ。なんで宮仕えが嫌なんだい。食べるにも困らないし、みんななりたいと思ってもなれないぐらいのことなんだよ？宮仕えしてますとか言ったらみんなうらやましがるようなことなんだよ？</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私が言うことが嘘だと思うなら私を宮中に遣わしたら良いです。本当に死ぬのかどうか確かめてください。御門はついこの前ここに使者をよこしただけの人です。そんな人の言うことを聞くんですか？昔からたくさんの人が私を育ててくれたのに、昨日今日知り合った人の言うことを聞くって言うんです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分かった。断ってくる。お前の命が一番大事だ。</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で、どうなのだ？</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すいません。説得したんですけど「宮仕えするのであれば、死にます」と言います。実はあの子は私達の子ではありません。昔山の中で見つけたんです。だからこの世の誰とも似ていません。すいません。</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さぬきの造が出ていこうとすると。</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お前の家は山のふもとだったな。</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ではそのあたりに狩りに行こう。その途中で見てみよう。</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それはいい。あの子はぼんやりしていることがあります。その時にならご覧になれるでしょう。</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御門　　　馬を引け！狩りに出かけるぞ！</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63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狩りをする場面。御門が矢を射る。うさぎが出てきたり、鹿がいたり。御門歩いていてふと足を止める。東屋がある。その窓辺に頬杖をついているかぐや姫。その様子を見ている御門。（以下のセリフの間かぐや姫と御門はそのとおりに動く）</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かぐや姫の家に入り給うて見給うに、光満ちて、清らかにて居たる人あり。これならんと思して近く寄らせ給うに逃げて入る袖をとらへ給えば、面をふたぎて候へど、はじめてご覧じつれば、類なくめでたくおぼえさせ給えて</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許さじ</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とて、いておはしまさんとするに、かぐや姫答えて奏す。</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おのが身は、この国に生まれて侍らばこそ使ひ給はめ。いといておはしましがたくや侍らん。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などかさあらん。なお、いておはしまさん。</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このかぐや姫、きと影になりぬ。はかなく口惜しと思して</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さらば御ともにはいて行かじ。もとの御かたちとなり給ひね。それを見てだに帰りなむ</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と仰せらるれば、かぐや姫もとのかたちになりぬ。</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かぐや姫は物音に気づき去る。御門はそのまま動けない。</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御門、大丈夫ですか？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なんということだ、なんて、なんてこどだ。</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かぐやをご覧になりましたか？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なんという、なんということなんだ！素晴らしい！お前は素晴らしい！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何がなにやら。</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とにかくよくやった。褒美をとらす。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ありがとうございます。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今日ともに来ているのは何人だ？</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さあ、数えてまいります。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よいよい。全員にごちそうをふるまってやれ。</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え？全員でございますか？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そうだな。足りないな。お土産も持たせてボーナスも弾んでやれ。</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え？ええ？全員ですか？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足りないか？家族の分も持たせてやれ。</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なんとまあおめでたい。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しかし、もう帰らなくてなりません。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え？・・・・・それはまことか？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・・・・絶対？</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・・・・どうしても帰らないと駄目？</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・・・・どうしても？</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房子　　　駄目です。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・・・もう少し</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駄目です。何なら今すぐ帰ります。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今？！</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はい。</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ち、ちょっと待って！帰るさのみゆき物うく思ほえてそむきてとまるかぐや姫ゆえ・・・・これかぐや姫に渡してもらえるか？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はい。もったいない。ちょっと待ってください！</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さぬきの造走り去ると走ってもどてくる。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これを御門に！</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葎はふ下にも年はへぬる身の何かは玉のうてなをも見ぬ。これかぐや姫が？</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帰りづらーーーい。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これは、、、脈なしですね。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ですね。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分かってるーーーー！</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御門の歌は若干上からですしね。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あーーやっちゃってますね。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なあああああーー！</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だって、あんなに宮中に呼んでもお前来なかったじゃ～んって歌ですしねえ、ちょっとねえ。</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で、かぐやのお返事がボロ屋でずーっと過ごしてきたんで、豪華なところとか無理っす。みたいな感じですもんね。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房子　　　さっきだってほら</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房子とさぬきの造でかぐや姫と御門の出会いの場面をやってみせる。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許さじ　　　とか言って！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やってたやってた！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許さじ、ですよ！許さじ！</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もうやめろーーーー！</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だって「離さないよ」ってことでしょ？で、かぐや姫がパっていなくなっちゃった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ら</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じゃあお供にはしないから！元に戻って！いや、戻ってください！もう見るだけで帰るんで！てことでしょ？</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やっぱり、脈ないかな？</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うちの子普通と違うんで。</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では行きましょう。</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うわーーー、帰りたくねえええええ！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ほらほら。</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あの、じゃあ、（その場でさらさら手紙を書いて）これ！渡してください。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お願いします。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はあ。</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ほらほら。</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房子と御門は去る。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かぐや　　　あの方たちは帰りましたか？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手紙をいただいたよ。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ではお返事を書きましょう。</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あれ？返事を書くのかい？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ええ。</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あんなに御門につれなくしていたのに。</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だってお手紙をいただいたらお返事を書くものでしょ？</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それはそうだけど。</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それに知らない人じゃなくなったし。</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御門のことはどう思った？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んーーー。変な人ですね。</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そんな感じで帰った御門はそれまで素敵に思えた人も素敵に思えなくなって一人でずっとかぐや姫にお手紙書くようになって</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かぐや姫は宮中に呼ばれたことは断ったけど来る手紙の返事は心をこめてお返事して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そんなやり取りを３年続けた。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そんな七月十五日。</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かぐや姫が窓辺で頬杖をついてため息をつく。</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はあ。</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市井の人　　　どうしました？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あの月を見るとため息が出ます。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市井の人　　　なら月を見なければいいのに。</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かぐや　　　（袖で顔を覆って泣いている）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市井の人　　　どうしました？</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あの月を見ると涙が出ます。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市井の人　　　月を見ると不吉なことが起こるそうです。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市井の人　　　見ないほうが良いですよ。</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かぐや姫はまた頬杖をついてため息をついている。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市井の人　　　最近かぐや姫さんはずーっと月を見てため息ついてますね。</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市井の人　　　この前は音も立てずに泣いていました。</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本当に何が悲しいのか。こんなに暮らしも良くなって特別悪いことがあるわけでもないのに。</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かぐや、月を見てはいけないよ。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どうしても見ちゃうんです。見ないといられない。</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rsidP="007068BB">
      <w:pPr>
        <w:tabs>
          <w:tab w:val="left" w:pos="1765"/>
        </w:tabs>
        <w:ind w:firstLineChars="300" w:firstLine="72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後ろで観ていた竹林の一人（永田）がかぐやに近づく。</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あんたはそれでいいの？</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ちょっと！</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だめだって！</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あんたはそれで良いのかって聞いてんのよ。</w:t>
      </w:r>
    </w:p>
    <w:p w:rsidR="007B68A4" w:rsidRPr="00F25BC5" w:rsidRDefault="00BE1E53" w:rsidP="007068BB">
      <w:pPr>
        <w:tabs>
          <w:tab w:val="left" w:pos="1765"/>
        </w:tabs>
        <w:ind w:left="480" w:hangingChars="20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私たちは物語の外にいるんだから登場人物に話しかけちゃだめなんだってば！</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ほっとけばそのまま月に帰るんだろ？</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lastRenderedPageBreak/>
        <w:t>竹林　　　　ダメーーーー！！！！</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rsidP="007068BB">
      <w:pPr>
        <w:tabs>
          <w:tab w:val="left" w:pos="1765"/>
        </w:tabs>
        <w:ind w:firstLineChars="300" w:firstLine="72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竹林たちがやってきて竹林の口をふさぐ。</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盛大にネタバレしてるから！</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なにがネタバレだよ！かぐや姫が月に帰るなんてみんな知ってるよ！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それはそうかもしれないけど。</w:t>
      </w:r>
    </w:p>
    <w:p w:rsidR="007B68A4" w:rsidRPr="00F25BC5" w:rsidRDefault="00BE1E53" w:rsidP="007068BB">
      <w:pPr>
        <w:tabs>
          <w:tab w:val="left" w:pos="1765"/>
        </w:tabs>
        <w:ind w:left="480" w:hangingChars="20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私はこの子がそれでも良いならそれでも良いよ。でもため息つきてるってことはこのままじゃ嫌だってことでしょ？</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それは、まあ。</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私は・・・・</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（みんなかぐやに注目する）</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（何か言い出そうとするが、やめる）</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ああああああ。</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なんだよ。言えよ。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だって・・・・</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言いにくいこと聞いちゃダメだよ。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そうそう。</w:t>
      </w:r>
    </w:p>
    <w:p w:rsidR="007B68A4" w:rsidRPr="00F25BC5" w:rsidRDefault="00BE1E53" w:rsidP="007068BB">
      <w:pPr>
        <w:tabs>
          <w:tab w:val="left" w:pos="1765"/>
        </w:tabs>
        <w:ind w:left="480" w:hangingChars="20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だってなんからしくないじゃん。他の人には無理難題ふっかけて、御門の誘いも断ってきたのに。</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月見て溜息ついてるだけだもんね。</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あんた帰りたいの？</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（キッと竹林を見る）</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なんだ。嫌なんだ。</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じゃあ、嫌だって言えばいいのに。</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lastRenderedPageBreak/>
        <w:t>かぐや　　　　無理です。</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どうして？</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逆らえないんです。</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だからどうして。</w:t>
      </w:r>
    </w:p>
    <w:p w:rsidR="007B68A4" w:rsidRPr="00F25BC5" w:rsidRDefault="00BE1E53" w:rsidP="007068BB">
      <w:pPr>
        <w:tabs>
          <w:tab w:val="left" w:pos="1765"/>
        </w:tabs>
        <w:ind w:left="480" w:hangingChars="20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月の人達が来てしまったらどんなことをしても逆らうことなど出来ないんです。</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え？秘密兵器、みたいな？</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どんな人でも従っちゃうような何か光線を出してくるとか？</w:t>
      </w:r>
    </w:p>
    <w:p w:rsidR="007B68A4" w:rsidRPr="00F25BC5" w:rsidRDefault="00BE1E53" w:rsidP="007068BB">
      <w:pPr>
        <w:tabs>
          <w:tab w:val="left" w:pos="1765"/>
        </w:tabs>
        <w:ind w:left="480" w:hangingChars="20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何度もお願いしているんです。月に向かって何度も何度も。でも、こちらにいる時間は決まっているんです。</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決まってるから従うの？そんなのあんたっぽくないじゃん。</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この国の一番偉い人が来いって言っても逆らったのにね。</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それは・・・・</w:t>
      </w:r>
    </w:p>
    <w:p w:rsidR="007B68A4" w:rsidRPr="00F25BC5" w:rsidRDefault="00BE1E53" w:rsidP="007068BB">
      <w:pPr>
        <w:tabs>
          <w:tab w:val="left" w:pos="1765"/>
        </w:tabs>
        <w:ind w:left="480" w:hangingChars="20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それはあんたが自分で見て自分で感じて自分で考えたことしか信じなかったからでしょ。</w:t>
      </w:r>
    </w:p>
    <w:p w:rsidR="007B68A4" w:rsidRPr="00F25BC5" w:rsidRDefault="00BE1E53" w:rsidP="007068BB">
      <w:pPr>
        <w:tabs>
          <w:tab w:val="left" w:pos="1765"/>
        </w:tabs>
        <w:ind w:left="480" w:hangingChars="20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不思議だったんだよね。なんで急に御門とお手紙のやり取りすることにしたのか。</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そうそう何でそうしたのかなんにも説明ないしね。</w:t>
      </w:r>
    </w:p>
    <w:p w:rsidR="007B68A4" w:rsidRPr="00F25BC5" w:rsidRDefault="00BE1E53" w:rsidP="007068BB">
      <w:pPr>
        <w:tabs>
          <w:tab w:val="left" w:pos="1765"/>
        </w:tabs>
        <w:ind w:left="480" w:hangingChars="20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五人の王子たちの中で唯一自分で子安貝を探しに行った中納言にだけは後で歌を送ったのもどうして？</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そんなことしてたの？</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可愛そうだなって。</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それは中納言だけが自分で考えて自分で確かめたからじゃないの？</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ねえ、それがあなたの犯した罪？</w:t>
      </w:r>
    </w:p>
    <w:p w:rsidR="007068BB"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自分で見て、自分で考えて、自分で決める。それがあなたが月の世界で犯し</w:t>
      </w:r>
    </w:p>
    <w:p w:rsidR="007B68A4" w:rsidRPr="00F25BC5" w:rsidRDefault="007068BB">
      <w:pPr>
        <w:tabs>
          <w:tab w:val="left" w:pos="1765"/>
        </w:tabs>
        <w:rPr>
          <w:rFonts w:ascii="HGPｺﾞｼｯｸE" w:eastAsia="HGPｺﾞｼｯｸE" w:hAnsi="HGPｺﾞｼｯｸE" w:hint="eastAsia"/>
        </w:rPr>
      </w:pPr>
      <w:r>
        <w:rPr>
          <w:rFonts w:ascii="HGPｺﾞｼｯｸE" w:eastAsia="HGPｺﾞｼｯｸE" w:hAnsi="HGPｺﾞｼｯｸE" w:hint="eastAsia"/>
          <w:color w:val="333333"/>
          <w:sz w:val="24"/>
          <w:szCs w:val="24"/>
        </w:rPr>
        <w:lastRenderedPageBreak/>
        <w:t xml:space="preserve">　　</w:t>
      </w:r>
      <w:r w:rsidR="00BE1E53" w:rsidRPr="00F25BC5">
        <w:rPr>
          <w:rFonts w:ascii="HGPｺﾞｼｯｸE" w:eastAsia="HGPｺﾞｼｯｸE" w:hAnsi="HGPｺﾞｼｯｸE" w:hint="eastAsia"/>
          <w:color w:val="333333"/>
          <w:sz w:val="24"/>
          <w:szCs w:val="24"/>
        </w:rPr>
        <w:t>た罪なの？</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（口をつぐむ）</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原作にないことは言えないよ。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ここから先は私たちが想像するしかない。</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何がかぐやの罪だったのか。</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何がかぐやのしたいことだったのか。</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かぐやが本当にしようとしたことはなんだったのか。</w:t>
      </w:r>
    </w:p>
    <w:p w:rsidR="007B68A4" w:rsidRPr="00F25BC5" w:rsidRDefault="00BE1E53" w:rsidP="007068BB">
      <w:pPr>
        <w:tabs>
          <w:tab w:val="left" w:pos="1765"/>
        </w:tabs>
        <w:ind w:left="480" w:hangingChars="20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ずっと考えているんです。私に出来ることはないかって。なにkが出来るんだろうってずーっと。不老不死の薬を置いていけないか。後に残す人の役に立つことはないか、何か、何かやれることはないかってずっと。笑ったり泣いたり怒ったりしながら私を育ててくれたあの人達に何が出来るのかってずっと考えているの。生きてきてこんなに楽しかったことはない。月での人生よりもこちらで生きた時間のほうが何倍も何十倍も楽しかった。早く大きくなっていくことが本当に惜しかった。ずーっと笑って走っていられた。残された時間で私に何が出来るだろう。私は何をすればいいんだろう。</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rsidP="007068BB">
      <w:pPr>
        <w:tabs>
          <w:tab w:val="left" w:pos="1765"/>
        </w:tabs>
        <w:ind w:firstLineChars="300" w:firstLine="72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竹林静かに元の位置に戻る。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かぐや姫は夕方にはまだなんともないけれど、夜になって月が出るとやっぱりため息をついたり泣いたりしている。</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そんな八月十五日。のちょっと前。</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うわああああああん！</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おうな　　　どうしたの一体。</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さぬきの造　　　何があったんだ？</w:t>
      </w:r>
    </w:p>
    <w:p w:rsidR="007B68A4" w:rsidRPr="00F25BC5" w:rsidRDefault="00BE1E53">
      <w:pPr>
        <w:tabs>
          <w:tab w:val="left" w:pos="1765"/>
        </w:tabs>
        <w:ind w:left="48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私、この国の人じゃありません。月の都の人です。昔約束したことがあって、</w:t>
      </w:r>
      <w:r w:rsidRPr="00F25BC5">
        <w:rPr>
          <w:rFonts w:ascii="HGPｺﾞｼｯｸE" w:eastAsia="HGPｺﾞｼｯｸE" w:hAnsi="HGPｺﾞｼｯｸE" w:hint="eastAsia"/>
          <w:color w:val="333333"/>
          <w:sz w:val="24"/>
          <w:szCs w:val="24"/>
        </w:rPr>
        <w:lastRenderedPageBreak/>
        <w:t>それでこの世界にやってきました。帰る時期になったので帰らなくてはいけないんです。</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おうな　　　いつ？</w:t>
      </w:r>
    </w:p>
    <w:p w:rsidR="007B68A4" w:rsidRPr="00F25BC5" w:rsidRDefault="00BE1E53">
      <w:pPr>
        <w:tabs>
          <w:tab w:val="left" w:pos="1765"/>
        </w:tabs>
        <w:ind w:left="48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多分この月の十五日です。</w:t>
      </w:r>
    </w:p>
    <w:p w:rsidR="007B68A4" w:rsidRPr="00F25BC5" w:rsidRDefault="00BE1E53">
      <w:pPr>
        <w:tabs>
          <w:tab w:val="left" w:pos="1765"/>
        </w:tabs>
        <w:ind w:left="48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さぬきの造　　　竹の中から見つけたときはこーーーーんなに小さくて、今は私の背を越すぐらい大きくなって。ここまで育てた我が子を誰が連れて行くって言うんですか？！何人か迎へ聞こえむ！まさに許さむや！我こそ死なめ！</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そんなこと言わないでお父さん。</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さぬきの造　　　この子を連れて行くんなら、私を殺していけ！殺してくれ・・・</w:t>
      </w:r>
    </w:p>
    <w:p w:rsidR="007B68A4" w:rsidRPr="00F25BC5" w:rsidRDefault="00BE1E53">
      <w:pPr>
        <w:tabs>
          <w:tab w:val="left" w:pos="1765"/>
        </w:tabs>
        <w:ind w:left="48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かぐや　　　ここのことがすごく好きで、ホッとして、帰るとしても嬉しくないし、悲しくなっちゃって、でも、自分じゃどうにもできないんです。行かなくちゃいけません。</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行っちゃうのかい？</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どうしても駄目なの？</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駄目だって言ってるだろ。</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そんなこと分かってるよ。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行かなきゃ良いだろ。</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駄目なんだってよ。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寂しくなるよ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本当だよ。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ううっ</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泣くんじゃないよ。</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だって。</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そうだよお（泣）</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市井の人　　　お前も泣いてるじゃないか（途中から泣く）</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lastRenderedPageBreak/>
        <w:t>そこへ御門から使いがやってくる。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使いの人　　　さぬきの造はいるか！</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さぬきの造　　　はい。</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 xml:space="preserve">　</w:t>
      </w:r>
    </w:p>
    <w:p w:rsidR="007B68A4" w:rsidRPr="00F25BC5" w:rsidRDefault="00BE1E53">
      <w:pPr>
        <w:tabs>
          <w:tab w:val="left" w:pos="1765"/>
        </w:tabs>
        <w:ind w:firstLine="72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出てくるとさぬきの造は腰が曲がり白髪になってまるで別人。</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使いの人　　　うわ！本当にさぬきの造さん？</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さぬきの造　　　はい。</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使いの人　　　悲しいことがあると老けるとか言うけど</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さぬきの造　　　で、何の御用でしょう？</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使いの人　　　私は御門の使いで参った。いと心苦しく物思ふなるは、まことか？</w:t>
      </w:r>
    </w:p>
    <w:p w:rsidR="007B68A4" w:rsidRPr="00F25BC5" w:rsidRDefault="00BE1E53">
      <w:pPr>
        <w:tabs>
          <w:tab w:val="left" w:pos="1765"/>
        </w:tabs>
        <w:ind w:left="480" w:hanging="480"/>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さぬきの造　　　よく来てくださった。この十五日に月の都から迎えが来ると言います。この家に警備の人を連れてきてください。月の都の人を捕まえてください。</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 xml:space="preserve">　</w:t>
      </w:r>
    </w:p>
    <w:p w:rsidR="007B68A4" w:rsidRPr="00F25BC5" w:rsidRDefault="00BE1E53">
      <w:pPr>
        <w:tabs>
          <w:tab w:val="left" w:pos="1765"/>
        </w:tabs>
        <w:rPr>
          <w:rFonts w:ascii="HGPｺﾞｼｯｸE" w:eastAsia="HGPｺﾞｼｯｸE" w:hAnsi="HGPｺﾞｼｯｸE" w:hint="eastAsia"/>
        </w:rPr>
      </w:pPr>
      <w:r w:rsidRPr="00F25BC5">
        <w:rPr>
          <w:rFonts w:ascii="HGPｺﾞｼｯｸE" w:eastAsia="HGPｺﾞｼｯｸE" w:hAnsi="HGPｺﾞｼｯｸE" w:hint="eastAsia"/>
          <w:color w:val="333333"/>
          <w:sz w:val="24"/>
          <w:szCs w:val="24"/>
        </w:rPr>
        <w:t>竹林　　　御使い帰りまいりて、翁の有様申して奏しつる事ども申しをきこしめして</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勅使少将高野の大国！</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勅使　　　　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六衛の司合わせて二千の兵を連れて竹取の家に行き警護に当たれ！</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勅使　　　はい！</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こうしてかぐや姫の家には二千人の兵がやってきて、壁に千人、屋根に千人、それ以外にもうちの人近所の人、みんなで隙間なく守る。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手には？</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みんな　　　弓矢！</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部屋の中では女の人が交代でかぐや姫を抱きかかえて守ってる。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これだけの人で守ってれば月の人にも負けないぞ。</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ちょっとでも空に何か飛んだら射殺してください！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勅使　　　これだけの人で守ってたら針の一つも通さない。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兵　　　　蚊だって通さない。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兵　　　　ヘロヘロ動くコウモリだって撃ち落とす。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これだけ守ってくれていれば安心だ。</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ダメなんです。どれだけ守っていても月の都の人とは戦えないんです。</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どんなやつが迎えに来たって、爪で目をえぐり出して、そいつの髪を引っ張　ってむちゃくちゃにして、そいつの尻を丸出しにしてここらの笑いものにしてやる</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そんなこと大きな声で言わないで。これまでたくさんの愛情をかけてもらったのにこうやって帰らなくてはいけないのは本当に辛いです。お父さんとお母さんの年を取ってからのお世話をしてから帰りたくてもう少し帰るのを後にしてくださいと縁側に出てお願いをしていたのですけど決して許してもらえなかったんです。混乱させてごめんなさい。本当に辛いです。月の都の人は美しく年を取りませ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年取らないの？</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はい。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どれぐらい？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中学生、ぐらい？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ふんだ！なんだいそれは！羨ましい！</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年を取らないからか、思い悩むこともありません。そんなところに帰っても嬉しくありません。お父さんお母さんが年老いて行くという時に一緒に居てあげ</w:t>
      </w:r>
      <w:r w:rsidRPr="00F25BC5">
        <w:rPr>
          <w:rFonts w:ascii="HGPｺﾞｼｯｸE" w:eastAsia="HGPｺﾞｼｯｸE" w:hAnsi="HGPｺﾞｼｯｸE" w:hint="eastAsia"/>
          <w:color w:val="333333"/>
          <w:sz w:val="24"/>
          <w:szCs w:val="24"/>
        </w:rPr>
        <w:lastRenderedPageBreak/>
        <w:t>られないなんて。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胸の痛くなることをおっしゃるな。美しい使いだと？ふん！</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宵うちすぎて、子の時ばかりに</w:t>
      </w:r>
    </w:p>
    <w:p w:rsidR="007B68A4" w:rsidRPr="00F25BC5" w:rsidRDefault="00BE1E53">
      <w:pPr>
        <w:tabs>
          <w:tab w:val="left" w:pos="1765"/>
        </w:tabs>
        <w:ind w:firstLine="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家のあたり昼の明さにも過ぎて光わたり</w:t>
      </w:r>
    </w:p>
    <w:p w:rsidR="007B68A4" w:rsidRPr="00F25BC5" w:rsidRDefault="00BE1E53">
      <w:pPr>
        <w:tabs>
          <w:tab w:val="left" w:pos="1765"/>
        </w:tabs>
        <w:ind w:firstLine="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月の明さを十合わせたるばかりにて</w:t>
      </w:r>
    </w:p>
    <w:p w:rsidR="007B68A4" w:rsidRPr="00F25BC5" w:rsidRDefault="00BE1E53">
      <w:pPr>
        <w:tabs>
          <w:tab w:val="left" w:pos="1765"/>
        </w:tabs>
        <w:ind w:firstLine="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ある人の毛の穴さへ見ゆるほどなり</w:t>
      </w:r>
    </w:p>
    <w:p w:rsidR="007B68A4" w:rsidRPr="00F25BC5" w:rsidRDefault="00BE1E53">
      <w:pPr>
        <w:tabs>
          <w:tab w:val="left" w:pos="1765"/>
        </w:tabs>
        <w:ind w:firstLine="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大空より人、雲に乗りて降り来て</w:t>
      </w:r>
    </w:p>
    <w:p w:rsidR="007B68A4" w:rsidRPr="00F25BC5" w:rsidRDefault="00BE1E53">
      <w:pPr>
        <w:tabs>
          <w:tab w:val="left" w:pos="1765"/>
        </w:tabs>
        <w:ind w:firstLine="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土より五尺ばかり上がりたるほどに</w:t>
      </w:r>
    </w:p>
    <w:p w:rsidR="007B68A4" w:rsidRPr="00F25BC5" w:rsidRDefault="00BE1E53">
      <w:pPr>
        <w:tabs>
          <w:tab w:val="left" w:pos="1765"/>
        </w:tabs>
        <w:ind w:firstLine="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立ち列ねたり</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市井の人　　　あれ？</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市井の人　　　なんか力が抜けて</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兵　　　　ダメだ。</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兵　　　　戦う気に全然ならない。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勅使　　　くそ！</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勅使なんとか弓を構える。が、崩れる。矢は全然別の方へ飛んでいく。</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勅使　　　ダメだ。</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月の王　　　造麻呂、もうで来。</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月の王が言うとさぬきの造はフラフラと月の人たちの前に来て土下座する。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月の王　　　汝、おさなき人、いささかなる功徳を翁つくりけるによりて、汝が助けにとて、かた時の助けにとて下ししを、</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月の人　　　王様、王様</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月の王　　　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月の人　　　いささか言葉が難しくてみな面食らっております。</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月の王　　　そうか？ん。では。お前がちょっとした良いことをしたからお前を助けるようにと少しの間、かぐやを遣わした。そのおかげでお前は大金持ちになっただろう。かぐや姫は罪を犯してしまったのでお前のような卑しいもののところにいるのだ。罪の償いは終わったので迎えに来た。それなのにお前は泣き嘆く。でもなあ仕方ないのだ。早く連れてまいれ。</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ここにいるかぐや姫は重い病気になっています。出てくることはできません！</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月の人　　　さあ、かぐや姫こんな穢れたところになんでいるの。出ておいで。</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女の人たちが抱き着いていたが次々と崩れていきかぐや姫が現れる。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お父さん。泣かないで。私行きたいわけじゃないのよ。でも、行くしかないの。だからせめて、見送って。</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さぬきの造　　　こんなに悲しいのに見送れと言うのですか？私はどうしたらいい。お前は行ってしまう。私達を残して。連れて行ってくれたらいいのに。</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手紙を残していきます。思い出したら読んでください。</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月の人　　　ではこのお薬を。穢れた土地にいたのです。心地悪いのが収まりますよ。</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63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かぐやが持っていた薬を自分の来ていた着物にくるんで置こうとすると月の人が</w:t>
      </w:r>
      <w:r w:rsidRPr="00F25BC5">
        <w:rPr>
          <w:rFonts w:ascii="HGPｺﾞｼｯｸE" w:eastAsia="HGPｺﾞｼｯｸE" w:hAnsi="HGPｺﾞｼｯｸE" w:hint="eastAsia"/>
          <w:color w:val="333333"/>
          <w:sz w:val="24"/>
          <w:szCs w:val="24"/>
        </w:rPr>
        <w:lastRenderedPageBreak/>
        <w:t>着物を取り上げる。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月の人　　　この薬をこの土地に置いていくわけにはいきません。</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月の人　　　では羽衣を着てください。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待って！！</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月の人動きが止まる。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この衣を着たらもう今思っていることはなくなってしまう。まだ残して置くことがあるの。</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月の人　　　いつまで待たせるのですか。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あなた達に言っても仕方ないでしょうけど、人の理というものがあるのです。</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かぐや姫、手紙を書き終えて。</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　　　頭の中将さん。</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63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かぐやは頭の中将に手紙と薬壺を渡そうとする。それを月の人が取り頭の中将に渡す。かぐやは覚悟を決めるように羽衣を着る。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ふと天の羽衣うち着せたてまつりつれば、翁をいとおし、愛しと思しつることも失せぬ。この衣着つる人は物思ひなくなりにければ・・・・</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月の王　　　ではまいろう。</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さぬきの造　　　かぐや！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おうな　　　かぐや！</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みんな　　　かぐや姫！！</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みんなが口々にかぐや姫を呼ぶがかぐや姫は何も聞こえていないかのよう。</w:t>
      </w:r>
    </w:p>
    <w:p w:rsidR="007B68A4" w:rsidRPr="0097150A" w:rsidRDefault="007068BB">
      <w:pPr>
        <w:tabs>
          <w:tab w:val="left" w:pos="1765"/>
        </w:tabs>
        <w:rPr>
          <w:rFonts w:ascii="HGPｺﾞｼｯｸE" w:eastAsia="HGPｺﾞｼｯｸE" w:hAnsi="HGPｺﾞｼｯｸE" w:hint="eastAsia"/>
          <w:color w:val="FF0000"/>
          <w:sz w:val="24"/>
          <w:szCs w:val="24"/>
        </w:rPr>
      </w:pPr>
      <w:r>
        <w:rPr>
          <w:rFonts w:ascii="HGPｺﾞｼｯｸE" w:eastAsia="HGPｺﾞｼｯｸE" w:hAnsi="HGPｺﾞｼｯｸE" w:hint="eastAsia"/>
          <w:color w:val="333333"/>
          <w:sz w:val="24"/>
          <w:szCs w:val="24"/>
        </w:rPr>
        <w:t xml:space="preserve">　　　　</w:t>
      </w:r>
      <w:r w:rsidRPr="0097150A">
        <w:rPr>
          <w:rFonts w:ascii="HGPｺﾞｼｯｸE" w:eastAsia="HGPｺﾞｼｯｸE" w:hAnsi="HGPｺﾞｼｯｸE" w:hint="eastAsia"/>
          <w:color w:val="FF0000"/>
          <w:sz w:val="24"/>
          <w:szCs w:val="24"/>
        </w:rPr>
        <w:t>さぬきの造</w:t>
      </w:r>
      <w:r w:rsidR="0097150A" w:rsidRPr="0097150A">
        <w:rPr>
          <w:rFonts w:ascii="HGPｺﾞｼｯｸE" w:eastAsia="HGPｺﾞｼｯｸE" w:hAnsi="HGPｺﾞｼｯｸE" w:hint="eastAsia"/>
          <w:color w:val="FF0000"/>
          <w:sz w:val="24"/>
          <w:szCs w:val="24"/>
        </w:rPr>
        <w:t>がかぐやの衣をぎゅっと持って立ちつくしたら、</w:t>
      </w: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暗転。明るくなると御門が真ん中にいる。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頭の中将　　　という事の次第でございます。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さぬきの造もおうなも生きて何の意味があると臥せったままだそうです。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頭の中将　　　こちらが手紙です。</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御門は手紙を広げ読む。</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今日の雅楽の舞ですが・・・</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御門は返事をしない。</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その後歌会がございますが・・・</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ind w:firstLine="72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御門は返事をしない。</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どちらも皆を帰らせておきます。</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御門　　　天に一番近い山はどこか？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駿河にある山が一番天に近いと聞きます。</w:t>
      </w:r>
    </w:p>
    <w:p w:rsidR="007B68A4" w:rsidRPr="00F25BC5" w:rsidRDefault="00BE1E53">
      <w:pPr>
        <w:tabs>
          <w:tab w:val="left" w:pos="1765"/>
        </w:tabs>
        <w:ind w:left="480" w:hanging="48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御門　　　つきのいわさかに言いつけてこの不死の薬をこの手紙とともにその天に一番近い山の上で焼け。</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頭の中将　　　え？！良いのでございますか？</w:t>
      </w: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房子　　　仰せのとおりに。</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竹林　　　それ以来その山を不死の山、富士の山って呼ぶよになったんだって。</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背後に富士の山が浮かび上がる。</w:t>
      </w: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　幕　―</w:t>
      </w:r>
    </w:p>
    <w:p w:rsidR="007B68A4" w:rsidRDefault="007B68A4">
      <w:pPr>
        <w:tabs>
          <w:tab w:val="left" w:pos="1765"/>
        </w:tabs>
        <w:rPr>
          <w:rFonts w:ascii="HGPｺﾞｼｯｸE" w:eastAsia="HGPｺﾞｼｯｸE" w:hAnsi="HGPｺﾞｼｯｸE" w:hint="eastAsia"/>
          <w:color w:val="333333"/>
          <w:sz w:val="24"/>
          <w:szCs w:val="24"/>
        </w:rPr>
      </w:pPr>
    </w:p>
    <w:p w:rsidR="0097150A" w:rsidRDefault="0097150A">
      <w:pPr>
        <w:tabs>
          <w:tab w:val="left" w:pos="1765"/>
        </w:tabs>
        <w:rPr>
          <w:rFonts w:ascii="HGPｺﾞｼｯｸE" w:eastAsia="HGPｺﾞｼｯｸE" w:hAnsi="HGPｺﾞｼｯｸE" w:hint="eastAsia"/>
          <w:color w:val="333333"/>
          <w:sz w:val="24"/>
          <w:szCs w:val="24"/>
        </w:rPr>
      </w:pPr>
    </w:p>
    <w:p w:rsidR="0097150A" w:rsidRDefault="0097150A">
      <w:pPr>
        <w:tabs>
          <w:tab w:val="left" w:pos="1765"/>
        </w:tabs>
        <w:rPr>
          <w:rFonts w:ascii="HGPｺﾞｼｯｸE" w:eastAsia="HGPｺﾞｼｯｸE" w:hAnsi="HGPｺﾞｼｯｸE" w:hint="eastAsia"/>
          <w:color w:val="333333"/>
          <w:sz w:val="24"/>
          <w:szCs w:val="24"/>
        </w:rPr>
      </w:pPr>
    </w:p>
    <w:p w:rsidR="0097150A" w:rsidRPr="00F25BC5" w:rsidRDefault="0097150A">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B68A4" w:rsidRPr="00F25BC5" w:rsidRDefault="007B68A4">
      <w:pPr>
        <w:tabs>
          <w:tab w:val="left" w:pos="1765"/>
        </w:tabs>
        <w:rPr>
          <w:rFonts w:ascii="HGPｺﾞｼｯｸE" w:eastAsia="HGPｺﾞｼｯｸE" w:hAnsi="HGPｺﾞｼｯｸE" w:hint="eastAsia"/>
          <w:color w:val="333333"/>
          <w:sz w:val="24"/>
          <w:szCs w:val="24"/>
        </w:rPr>
      </w:pPr>
    </w:p>
    <w:p w:rsidR="007864B7" w:rsidRDefault="00BE1E53">
      <w:pPr>
        <w:tabs>
          <w:tab w:val="left" w:pos="1765"/>
        </w:tabs>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lastRenderedPageBreak/>
        <w:t xml:space="preserve">「かぐや姫」　　　　　</w:t>
      </w:r>
    </w:p>
    <w:p w:rsidR="007B68A4" w:rsidRPr="00F25BC5" w:rsidRDefault="00BE1E53" w:rsidP="007864B7">
      <w:pPr>
        <w:tabs>
          <w:tab w:val="left" w:pos="1765"/>
        </w:tabs>
        <w:ind w:firstLineChars="1000" w:firstLine="2400"/>
        <w:rPr>
          <w:rFonts w:ascii="HGPｺﾞｼｯｸE" w:eastAsia="HGPｺﾞｼｯｸE" w:hAnsi="HGPｺﾞｼｯｸE" w:hint="eastAsia"/>
          <w:color w:val="333333"/>
          <w:sz w:val="24"/>
          <w:szCs w:val="24"/>
        </w:rPr>
      </w:pPr>
      <w:r w:rsidRPr="00F25BC5">
        <w:rPr>
          <w:rFonts w:ascii="HGPｺﾞｼｯｸE" w:eastAsia="HGPｺﾞｼｯｸE" w:hAnsi="HGPｺﾞｼｯｸE" w:hint="eastAsia"/>
          <w:color w:val="333333"/>
          <w:sz w:val="24"/>
          <w:szCs w:val="24"/>
        </w:rPr>
        <w:t xml:space="preserve">　柏木　陽　作</w:t>
      </w:r>
    </w:p>
    <w:p w:rsidR="0097150A" w:rsidRPr="007864B7" w:rsidRDefault="0097150A" w:rsidP="0097150A">
      <w:pPr>
        <w:tabs>
          <w:tab w:val="left" w:pos="1765"/>
        </w:tabs>
        <w:rPr>
          <w:rFonts w:ascii="HGPｺﾞｼｯｸE" w:eastAsia="HGPｺﾞｼｯｸE" w:hAnsi="HGPｺﾞｼｯｸE"/>
          <w:color w:val="333333"/>
          <w:sz w:val="24"/>
          <w:szCs w:val="24"/>
        </w:rPr>
      </w:pPr>
      <w:r w:rsidRPr="007864B7">
        <w:rPr>
          <w:rFonts w:ascii="HGPｺﾞｼｯｸE" w:eastAsia="HGPｺﾞｼｯｸE" w:hAnsi="HGPｺﾞｼｯｸE" w:hint="eastAsia"/>
          <w:color w:val="333333"/>
          <w:sz w:val="24"/>
          <w:szCs w:val="24"/>
        </w:rPr>
        <w:t>世田谷区立桜丘中学校演劇部上演</w:t>
      </w:r>
    </w:p>
    <w:p w:rsidR="007864B7" w:rsidRDefault="0097150A" w:rsidP="0097150A">
      <w:pPr>
        <w:tabs>
          <w:tab w:val="left" w:pos="1765"/>
        </w:tabs>
        <w:rPr>
          <w:rFonts w:ascii="HGPｺﾞｼｯｸE" w:eastAsia="HGPｺﾞｼｯｸE" w:hAnsi="HGPｺﾞｼｯｸE" w:hint="eastAsia"/>
          <w:sz w:val="24"/>
          <w:szCs w:val="24"/>
        </w:rPr>
      </w:pPr>
      <w:r w:rsidRPr="007864B7">
        <w:rPr>
          <w:rFonts w:ascii="HGPｺﾞｼｯｸE" w:eastAsia="HGPｺﾞｼｯｸE" w:hAnsi="HGPｺﾞｼｯｸE" w:hint="eastAsia"/>
          <w:sz w:val="24"/>
          <w:szCs w:val="24"/>
          <w:bdr w:val="single" w:sz="4" w:space="0" w:color="auto"/>
        </w:rPr>
        <w:t>顧問</w:t>
      </w:r>
      <w:r w:rsidRPr="007864B7">
        <w:rPr>
          <w:rFonts w:ascii="HGPｺﾞｼｯｸE" w:eastAsia="HGPｺﾞｼｯｸE" w:hAnsi="HGPｺﾞｼｯｸE" w:hint="eastAsia"/>
          <w:sz w:val="24"/>
          <w:szCs w:val="24"/>
        </w:rPr>
        <w:t xml:space="preserve">　井原法子・緋田まゆみ　</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bdr w:val="single" w:sz="4" w:space="0" w:color="auto"/>
        </w:rPr>
        <w:t>外部指導員</w:t>
      </w:r>
      <w:r w:rsidRPr="007864B7">
        <w:rPr>
          <w:rFonts w:ascii="HGPｺﾞｼｯｸE" w:eastAsia="HGPｺﾞｼｯｸE" w:hAnsi="HGPｺﾞｼｯｸE" w:hint="eastAsia"/>
          <w:sz w:val="24"/>
          <w:szCs w:val="24"/>
        </w:rPr>
        <w:t xml:space="preserve">　</w:t>
      </w:r>
      <w:r w:rsidR="007864B7">
        <w:rPr>
          <w:rFonts w:ascii="HGPｺﾞｼｯｸE" w:eastAsia="HGPｺﾞｼｯｸE" w:hAnsi="HGPｺﾞｼｯｸE" w:hint="eastAsia"/>
          <w:sz w:val="24"/>
          <w:szCs w:val="24"/>
        </w:rPr>
        <w:t>柏木　陽</w:t>
      </w:r>
      <w:bookmarkStart w:id="0" w:name="_GoBack"/>
      <w:bookmarkEnd w:id="0"/>
      <w:r w:rsidRPr="007864B7">
        <w:rPr>
          <w:rFonts w:ascii="HGPｺﾞｼｯｸE" w:eastAsia="HGPｺﾞｼｯｸE" w:hAnsi="HGPｺﾞｼｯｸE" w:hint="eastAsia"/>
          <w:sz w:val="24"/>
          <w:szCs w:val="24"/>
        </w:rPr>
        <w:t>・星　陽子・芹田来夢</w:t>
      </w:r>
    </w:p>
    <w:p w:rsidR="0097150A" w:rsidRPr="007864B7" w:rsidRDefault="0097150A" w:rsidP="0097150A">
      <w:pPr>
        <w:tabs>
          <w:tab w:val="left" w:pos="1765"/>
        </w:tabs>
        <w:rPr>
          <w:rFonts w:ascii="HGPｺﾞｼｯｸE" w:eastAsia="HGPｺﾞｼｯｸE" w:hAnsi="HGPｺﾞｼｯｸE"/>
          <w:sz w:val="24"/>
          <w:szCs w:val="24"/>
          <w:bdr w:val="single" w:sz="4" w:space="0" w:color="auto"/>
        </w:rPr>
      </w:pPr>
      <w:r w:rsidRPr="007864B7">
        <w:rPr>
          <w:rFonts w:ascii="HGPｺﾞｼｯｸE" w:eastAsia="HGPｺﾞｼｯｸE" w:hAnsi="HGPｺﾞｼｯｸE" w:hint="eastAsia"/>
          <w:sz w:val="24"/>
          <w:szCs w:val="24"/>
          <w:bdr w:val="single" w:sz="4" w:space="0" w:color="auto"/>
        </w:rPr>
        <w:t>キャスト・スタッフ</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【生徒名】　　　　　　【役名】　　　　　　　【生徒名】　　　　【役名】</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脇坂　晴（３年）さぬきの造</w:t>
      </w:r>
      <w:r w:rsidRPr="007864B7">
        <w:rPr>
          <w:rFonts w:ascii="HGPｺﾞｼｯｸE" w:eastAsia="HGPｺﾞｼｯｸE" w:hAnsi="HGPｺﾞｼｯｸE" w:hint="eastAsia"/>
          <w:szCs w:val="21"/>
        </w:rPr>
        <w:t>（みやつこ）</w:t>
      </w:r>
      <w:r w:rsidRPr="007864B7">
        <w:rPr>
          <w:rFonts w:ascii="HGPｺﾞｼｯｸE" w:eastAsia="HGPｺﾞｼｯｸE" w:hAnsi="HGPｺﾞｼｯｸE" w:hint="eastAsia"/>
          <w:sz w:val="24"/>
          <w:szCs w:val="24"/>
        </w:rPr>
        <w:t>・竹林　石橋京佳（３年）かぐや姫・竹林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田村優結（３年）おうな・竹林　　　　三根幸知（３年）房子・竹林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横山花音（３年）職工・姫の付き人・竹林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長岡芽　（２年）帝・竹林　　　　　　永田綾香（２年）竹林・姫の付き人</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村里恵太（２年）職工・竹林　　　　　神保絹香（２年）うわさ・勅使・竹林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信國叢雲（２年）皇子の付き人・竹林　信國虎徹（２年）右大臣・使者・竹林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 xml:space="preserve">緒方共慈（２年）倉持の皇子・竹林　　</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広瀬智朗（１年）三室戸・竹林　　渡辺オスカー健太郎（１年）石作の皇子・竹林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大塚裕也（１年）大納言・竹林　　　　佐藤瑛太（１年）中納言・幼い姫・竹林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大橋ロコ（１年）幼い姫・頭の中将・竹林　小林美沙希（１年）月の人・竹林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雨貝にこ（１年）幼い姫・月の人・竹林　芝来実（１年）幼い姫・月の人・竹林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岩井クラリス（１年）幼い姫・月の人・竹林　佐藤百華（１年）職人・竹林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 xml:space="preserve">織田遙（１年）幼い姫・竹林・姫の付き人　</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青木菜々美（１年）幼い姫・付き人・竹林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田中瑠奈（１年）幼い姫・付き人・竹林　早川千晴（１年）幼い姫・付き人・竹林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木村陸久（１年）月の王・竹林</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【音響】時松和輝（２年）井原法子　【照明】萩原愛里彩（３年）星陽子</w:t>
      </w:r>
    </w:p>
    <w:p w:rsidR="0097150A" w:rsidRPr="007864B7" w:rsidRDefault="0097150A" w:rsidP="0097150A">
      <w:pPr>
        <w:tabs>
          <w:tab w:val="left" w:pos="1765"/>
        </w:tabs>
        <w:rPr>
          <w:rFonts w:ascii="HGPｺﾞｼｯｸE" w:eastAsia="HGPｺﾞｼｯｸE" w:hAnsi="HGPｺﾞｼｯｸE"/>
          <w:sz w:val="24"/>
          <w:szCs w:val="24"/>
        </w:rPr>
      </w:pPr>
      <w:r w:rsidRPr="007864B7">
        <w:rPr>
          <w:rFonts w:ascii="HGPｺﾞｼｯｸE" w:eastAsia="HGPｺﾞｼｯｸE" w:hAnsi="HGPｺﾞｼｯｸE" w:hint="eastAsia"/>
          <w:sz w:val="24"/>
          <w:szCs w:val="24"/>
        </w:rPr>
        <w:t>【衣装】星陽子　芹田来夢　　　　　【小道具】部員全員</w:t>
      </w:r>
    </w:p>
    <w:p w:rsidR="007B68A4" w:rsidRPr="007864B7" w:rsidRDefault="007B68A4">
      <w:pPr>
        <w:tabs>
          <w:tab w:val="left" w:pos="1765"/>
        </w:tabs>
        <w:rPr>
          <w:rFonts w:ascii="HGPｺﾞｼｯｸE" w:eastAsia="HGPｺﾞｼｯｸE" w:hAnsi="HGPｺﾞｼｯｸE"/>
        </w:rPr>
      </w:pPr>
    </w:p>
    <w:sectPr w:rsidR="007B68A4" w:rsidRPr="007864B7">
      <w:footerReference w:type="default" r:id="rId8"/>
      <w:pgSz w:w="10318" w:h="14570"/>
      <w:pgMar w:top="3402" w:right="1021" w:bottom="2268" w:left="1021" w:header="0" w:footer="992" w:gutter="0"/>
      <w:cols w:space="720"/>
      <w:formProt w:val="0"/>
      <w:textDirection w:val="tbRl"/>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7EB" w:rsidRDefault="00B247EB">
      <w:r>
        <w:separator/>
      </w:r>
    </w:p>
  </w:endnote>
  <w:endnote w:type="continuationSeparator" w:id="0">
    <w:p w:rsidR="00B247EB" w:rsidRDefault="00B2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AR P丸ゴシック体E">
    <w:altName w:val="ＭＳ 明朝"/>
    <w:charset w:val="80"/>
    <w:family w:val="roman"/>
    <w:pitch w:val="variable"/>
  </w:font>
  <w:font w:name="游ゴシック Light">
    <w:altName w:val="ＭＳ ゴシック"/>
    <w:charset w:val="80"/>
    <w:family w:val="modern"/>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53" w:rsidRDefault="00BE1E53">
    <w:pPr>
      <w:pStyle w:val="af"/>
    </w:pPr>
    <w:r>
      <w:fldChar w:fldCharType="begin"/>
    </w:r>
    <w:r>
      <w:instrText>PAGE</w:instrText>
    </w:r>
    <w:r>
      <w:fldChar w:fldCharType="separate"/>
    </w:r>
    <w:r w:rsidR="0042458E">
      <w:rPr>
        <w:noProof/>
      </w:rPr>
      <w:t>41</w:t>
    </w:r>
    <w:r>
      <w:fldChar w:fldCharType="end"/>
    </w:r>
    <w:r>
      <w:t xml:space="preserve">　世田谷区立桜丘中学校「かぐや姫」</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7EB" w:rsidRDefault="00B247EB">
      <w:r>
        <w:separator/>
      </w:r>
    </w:p>
  </w:footnote>
  <w:footnote w:type="continuationSeparator" w:id="0">
    <w:p w:rsidR="00B247EB" w:rsidRDefault="00B24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bordersDoNotSurroundFooter/>
  <w:proofState w:spelling="clean" w:grammar="dirty"/>
  <w:defaultTabStop w:val="840"/>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A4"/>
    <w:rsid w:val="0042458E"/>
    <w:rsid w:val="007068BB"/>
    <w:rsid w:val="007864B7"/>
    <w:rsid w:val="007B68A4"/>
    <w:rsid w:val="0095754D"/>
    <w:rsid w:val="0097150A"/>
    <w:rsid w:val="00B247EB"/>
    <w:rsid w:val="00BE1E53"/>
    <w:rsid w:val="00F25BC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a3">
    <w:name w:val="吹き出し (文字)"/>
    <w:qFormat/>
    <w:rPr>
      <w:rFonts w:ascii="Arial" w:eastAsia="ＭＳ ゴシック" w:hAnsi="Arial" w:cs="Times New Roman"/>
      <w:kern w:val="2"/>
      <w:sz w:val="18"/>
      <w:szCs w:val="18"/>
    </w:rPr>
  </w:style>
  <w:style w:type="character" w:customStyle="1" w:styleId="a4">
    <w:name w:val="ヘッダー (文字)"/>
    <w:qFormat/>
    <w:rPr>
      <w:kern w:val="2"/>
      <w:sz w:val="21"/>
      <w:szCs w:val="22"/>
    </w:rPr>
  </w:style>
  <w:style w:type="character" w:customStyle="1" w:styleId="a5">
    <w:name w:val="フッター (文字)"/>
    <w:qFormat/>
    <w:rPr>
      <w:kern w:val="2"/>
      <w:sz w:val="21"/>
      <w:szCs w:val="22"/>
    </w:rPr>
  </w:style>
  <w:style w:type="paragraph" w:customStyle="1" w:styleId="a6">
    <w:name w:val="見出し"/>
    <w:basedOn w:val="a"/>
    <w:next w:val="a7"/>
    <w:qFormat/>
    <w:pPr>
      <w:keepNext/>
      <w:spacing w:before="240" w:after="120"/>
    </w:pPr>
    <w:rPr>
      <w:rFonts w:ascii="Arial" w:eastAsia="ＭＳ Ｐゴシック" w:hAnsi="Arial" w:cs="Lucida Sans"/>
      <w:sz w:val="28"/>
      <w:szCs w:val="28"/>
    </w:rPr>
  </w:style>
  <w:style w:type="paragraph" w:styleId="a7">
    <w:name w:val="Body Text"/>
    <w:basedOn w:val="a"/>
    <w:pPr>
      <w:spacing w:after="120"/>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customStyle="1" w:styleId="aa">
    <w:name w:val="索引"/>
    <w:basedOn w:val="a"/>
    <w:qFormat/>
    <w:pPr>
      <w:suppressLineNumbers/>
    </w:pPr>
    <w:rPr>
      <w:rFonts w:cs="Lucida Sans"/>
    </w:rPr>
  </w:style>
  <w:style w:type="paragraph" w:styleId="ab">
    <w:name w:val="List Paragraph"/>
    <w:basedOn w:val="a"/>
    <w:qFormat/>
    <w:pPr>
      <w:ind w:left="840"/>
    </w:pPr>
  </w:style>
  <w:style w:type="paragraph" w:styleId="ac">
    <w:name w:val="Balloon Text"/>
    <w:basedOn w:val="a"/>
    <w:qFormat/>
    <w:rPr>
      <w:rFonts w:ascii="Arial" w:eastAsia="ＭＳ ゴシック" w:hAnsi="Arial"/>
      <w:sz w:val="18"/>
      <w:szCs w:val="18"/>
    </w:rPr>
  </w:style>
  <w:style w:type="paragraph" w:customStyle="1" w:styleId="ad">
    <w:name w:val="ヘッダーとフッター"/>
    <w:basedOn w:val="a"/>
    <w:qFormat/>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a3">
    <w:name w:val="吹き出し (文字)"/>
    <w:qFormat/>
    <w:rPr>
      <w:rFonts w:ascii="Arial" w:eastAsia="ＭＳ ゴシック" w:hAnsi="Arial" w:cs="Times New Roman"/>
      <w:kern w:val="2"/>
      <w:sz w:val="18"/>
      <w:szCs w:val="18"/>
    </w:rPr>
  </w:style>
  <w:style w:type="character" w:customStyle="1" w:styleId="a4">
    <w:name w:val="ヘッダー (文字)"/>
    <w:qFormat/>
    <w:rPr>
      <w:kern w:val="2"/>
      <w:sz w:val="21"/>
      <w:szCs w:val="22"/>
    </w:rPr>
  </w:style>
  <w:style w:type="character" w:customStyle="1" w:styleId="a5">
    <w:name w:val="フッター (文字)"/>
    <w:qFormat/>
    <w:rPr>
      <w:kern w:val="2"/>
      <w:sz w:val="21"/>
      <w:szCs w:val="22"/>
    </w:rPr>
  </w:style>
  <w:style w:type="paragraph" w:customStyle="1" w:styleId="a6">
    <w:name w:val="見出し"/>
    <w:basedOn w:val="a"/>
    <w:next w:val="a7"/>
    <w:qFormat/>
    <w:pPr>
      <w:keepNext/>
      <w:spacing w:before="240" w:after="120"/>
    </w:pPr>
    <w:rPr>
      <w:rFonts w:ascii="Arial" w:eastAsia="ＭＳ Ｐゴシック" w:hAnsi="Arial" w:cs="Lucida Sans"/>
      <w:sz w:val="28"/>
      <w:szCs w:val="28"/>
    </w:rPr>
  </w:style>
  <w:style w:type="paragraph" w:styleId="a7">
    <w:name w:val="Body Text"/>
    <w:basedOn w:val="a"/>
    <w:pPr>
      <w:spacing w:after="120"/>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customStyle="1" w:styleId="aa">
    <w:name w:val="索引"/>
    <w:basedOn w:val="a"/>
    <w:qFormat/>
    <w:pPr>
      <w:suppressLineNumbers/>
    </w:pPr>
    <w:rPr>
      <w:rFonts w:cs="Lucida Sans"/>
    </w:rPr>
  </w:style>
  <w:style w:type="paragraph" w:styleId="ab">
    <w:name w:val="List Paragraph"/>
    <w:basedOn w:val="a"/>
    <w:qFormat/>
    <w:pPr>
      <w:ind w:left="840"/>
    </w:pPr>
  </w:style>
  <w:style w:type="paragraph" w:styleId="ac">
    <w:name w:val="Balloon Text"/>
    <w:basedOn w:val="a"/>
    <w:qFormat/>
    <w:rPr>
      <w:rFonts w:ascii="Arial" w:eastAsia="ＭＳ ゴシック" w:hAnsi="Arial"/>
      <w:sz w:val="18"/>
      <w:szCs w:val="18"/>
    </w:rPr>
  </w:style>
  <w:style w:type="paragraph" w:customStyle="1" w:styleId="ad">
    <w:name w:val="ヘッダーとフッター"/>
    <w:basedOn w:val="a"/>
    <w:qFormat/>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B81BA-9158-439A-8195-78789B3E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3205</Words>
  <Characters>18273</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yokohosiddcatv</cp:lastModifiedBy>
  <cp:revision>2</cp:revision>
  <cp:lastPrinted>2019-11-21T11:37:00Z</cp:lastPrinted>
  <dcterms:created xsi:type="dcterms:W3CDTF">2019-11-29T03:22:00Z</dcterms:created>
  <dcterms:modified xsi:type="dcterms:W3CDTF">2019-11-29T03:22:00Z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